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E7FB" w14:textId="77777777" w:rsidR="008F57CB" w:rsidRDefault="008F57CB" w:rsidP="008F57CB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14:paraId="734D3F2E" w14:textId="77777777" w:rsidR="008F57CB" w:rsidRDefault="008F57CB" w:rsidP="008F57CB">
      <w:pPr>
        <w:rPr>
          <w:sz w:val="20"/>
        </w:rPr>
      </w:pPr>
      <w:r>
        <w:rPr>
          <w:sz w:val="20"/>
        </w:rPr>
        <w:t>….………………………………………….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57DADFC" w14:textId="77777777" w:rsidR="008F57CB" w:rsidRDefault="008F57CB" w:rsidP="008F57CB">
      <w:pPr>
        <w:rPr>
          <w:sz w:val="20"/>
        </w:rPr>
      </w:pPr>
      <w:r>
        <w:rPr>
          <w:sz w:val="20"/>
        </w:rPr>
        <w:t>(pieczęć firmowa organizatora/pracodawcy)</w:t>
      </w:r>
    </w:p>
    <w:p w14:paraId="71889A80" w14:textId="77777777" w:rsidR="008F57CB" w:rsidRDefault="008F57CB" w:rsidP="008F57CB"/>
    <w:p w14:paraId="209C0761" w14:textId="77777777" w:rsidR="008F57CB" w:rsidRDefault="008F57CB" w:rsidP="008F57CB"/>
    <w:p w14:paraId="1CD3D6DA" w14:textId="77777777" w:rsidR="008F57CB" w:rsidRDefault="008F57CB" w:rsidP="008F57CB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</w:t>
      </w:r>
    </w:p>
    <w:p w14:paraId="05E62F08" w14:textId="77777777" w:rsidR="008F57CB" w:rsidRDefault="008F57CB" w:rsidP="008F57C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we Wschowie</w:t>
      </w:r>
    </w:p>
    <w:p w14:paraId="6AA70478" w14:textId="77777777" w:rsidR="008F57CB" w:rsidRPr="00DA0F59" w:rsidRDefault="008F57CB" w:rsidP="008F57CB">
      <w:pPr>
        <w:ind w:left="4860" w:firstLine="2340"/>
        <w:rPr>
          <w:b/>
          <w:sz w:val="28"/>
          <w:szCs w:val="28"/>
        </w:rPr>
      </w:pPr>
    </w:p>
    <w:p w14:paraId="24636323" w14:textId="77777777" w:rsidR="008F57CB" w:rsidRDefault="008F57CB" w:rsidP="008F57CB"/>
    <w:p w14:paraId="13DEECA4" w14:textId="77777777" w:rsidR="008F57CB" w:rsidRDefault="008F57CB" w:rsidP="008F57CB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6A290885" w14:textId="77777777" w:rsidR="008F57CB" w:rsidRDefault="008F57CB" w:rsidP="008F57CB">
      <w:pPr>
        <w:jc w:val="center"/>
        <w:rPr>
          <w:b/>
          <w:sz w:val="26"/>
        </w:rPr>
      </w:pPr>
      <w:r>
        <w:rPr>
          <w:b/>
          <w:sz w:val="26"/>
        </w:rPr>
        <w:t>o zwrot części kosztów poniesionych na wynagrodzenia, nagrody i składki na ubezpieczenie społeczne za skierowanych bezrobotnych w ramach robót publicznych</w:t>
      </w:r>
    </w:p>
    <w:p w14:paraId="4338D851" w14:textId="77777777" w:rsidR="008F57CB" w:rsidRDefault="008F57CB" w:rsidP="008F57CB">
      <w:pPr>
        <w:rPr>
          <w:b/>
        </w:rPr>
      </w:pPr>
    </w:p>
    <w:p w14:paraId="76CF7AE2" w14:textId="77777777" w:rsidR="008F57CB" w:rsidRDefault="008F57CB" w:rsidP="008F57CB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14:paraId="10AA19AE" w14:textId="5C4A11B3" w:rsidR="008F57CB" w:rsidRPr="009B4674" w:rsidRDefault="008F57CB" w:rsidP="008F57CB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>Na podstawie art. 57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04518B">
        <w:rPr>
          <w:sz w:val="22"/>
          <w:szCs w:val="22"/>
        </w:rPr>
        <w:t>(</w:t>
      </w:r>
      <w:r>
        <w:rPr>
          <w:sz w:val="22"/>
          <w:szCs w:val="22"/>
        </w:rPr>
        <w:t>tekst jedn. Dz. U. z 20</w:t>
      </w:r>
      <w:r w:rsidR="0065743D">
        <w:rPr>
          <w:sz w:val="22"/>
          <w:szCs w:val="22"/>
        </w:rPr>
        <w:t>2</w:t>
      </w:r>
      <w:r w:rsidR="003D3F0D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04518B">
        <w:rPr>
          <w:sz w:val="22"/>
          <w:szCs w:val="22"/>
        </w:rPr>
        <w:t>r. poz.</w:t>
      </w:r>
      <w:r>
        <w:rPr>
          <w:sz w:val="22"/>
          <w:szCs w:val="22"/>
        </w:rPr>
        <w:t xml:space="preserve"> </w:t>
      </w:r>
      <w:r w:rsidR="003D3F0D">
        <w:rPr>
          <w:sz w:val="22"/>
          <w:szCs w:val="22"/>
        </w:rPr>
        <w:t>735</w:t>
      </w:r>
      <w:r w:rsidR="001E1EF5">
        <w:rPr>
          <w:sz w:val="22"/>
          <w:szCs w:val="22"/>
        </w:rPr>
        <w:t xml:space="preserve"> z </w:t>
      </w:r>
      <w:proofErr w:type="spellStart"/>
      <w:r w:rsidR="001E1EF5">
        <w:rPr>
          <w:sz w:val="22"/>
          <w:szCs w:val="22"/>
        </w:rPr>
        <w:t>poźn</w:t>
      </w:r>
      <w:proofErr w:type="spellEnd"/>
      <w:r w:rsidR="001E1EF5">
        <w:rPr>
          <w:sz w:val="22"/>
          <w:szCs w:val="22"/>
        </w:rPr>
        <w:t>. zm.</w:t>
      </w:r>
      <w:r w:rsidR="00690DB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4518B">
        <w:rPr>
          <w:sz w:val="22"/>
          <w:szCs w:val="22"/>
        </w:rPr>
        <w:t xml:space="preserve">oraz zgodnie z zawartą umową </w:t>
      </w:r>
      <w:r w:rsidR="00C26ECA">
        <w:rPr>
          <w:sz w:val="22"/>
          <w:szCs w:val="22"/>
        </w:rPr>
        <w:t xml:space="preserve">                                 </w:t>
      </w:r>
      <w:r w:rsidRPr="0004518B">
        <w:rPr>
          <w:sz w:val="22"/>
          <w:szCs w:val="22"/>
        </w:rPr>
        <w:t>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 xml:space="preserve">organizacji </w:t>
      </w:r>
      <w:r w:rsidR="00C26ECA">
        <w:rPr>
          <w:sz w:val="22"/>
          <w:szCs w:val="22"/>
        </w:rPr>
        <w:t xml:space="preserve">                            </w:t>
      </w:r>
      <w:r w:rsidRPr="00320730">
        <w:rPr>
          <w:sz w:val="22"/>
          <w:szCs w:val="22"/>
        </w:rPr>
        <w:t>i finansowania robót</w:t>
      </w:r>
      <w:r>
        <w:rPr>
          <w:sz w:val="22"/>
          <w:szCs w:val="22"/>
        </w:rPr>
        <w:t xml:space="preserve"> </w:t>
      </w:r>
      <w:r w:rsidRPr="00320730">
        <w:rPr>
          <w:sz w:val="22"/>
          <w:szCs w:val="22"/>
        </w:rPr>
        <w:t>publicznych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14:paraId="68A7D923" w14:textId="77777777" w:rsidR="008F57CB" w:rsidRDefault="008F57CB" w:rsidP="008F57CB">
      <w:pPr>
        <w:spacing w:line="360" w:lineRule="auto"/>
        <w:rPr>
          <w:sz w:val="22"/>
        </w:rPr>
      </w:pPr>
    </w:p>
    <w:p w14:paraId="0A420503" w14:textId="77777777"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14:paraId="21C6E9C8" w14:textId="77777777"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14:paraId="67035F24" w14:textId="77777777" w:rsidR="008F57CB" w:rsidRDefault="008F57CB" w:rsidP="008F57CB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   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14:paraId="0765DED8" w14:textId="77777777" w:rsidR="008F57CB" w:rsidRDefault="008F57CB" w:rsidP="008F57CB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14:paraId="6A22B41F" w14:textId="77777777" w:rsidR="008F57CB" w:rsidRDefault="008F57CB" w:rsidP="008F57CB">
      <w:pPr>
        <w:spacing w:line="360" w:lineRule="auto"/>
        <w:ind w:firstLine="708"/>
        <w:rPr>
          <w:sz w:val="22"/>
        </w:rPr>
      </w:pPr>
    </w:p>
    <w:p w14:paraId="5064F72E" w14:textId="77777777"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14:paraId="4C6B8B75" w14:textId="77777777" w:rsidR="008F57CB" w:rsidRDefault="008F57CB" w:rsidP="008F57CB">
      <w:pPr>
        <w:spacing w:line="360" w:lineRule="auto"/>
        <w:ind w:firstLine="708"/>
        <w:rPr>
          <w:sz w:val="22"/>
        </w:rPr>
      </w:pPr>
    </w:p>
    <w:p w14:paraId="54D1E8FC" w14:textId="77777777"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14:paraId="13E3F174" w14:textId="77777777"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14:paraId="2AB2A3D1" w14:textId="77777777" w:rsidR="008F57CB" w:rsidRDefault="008F57CB" w:rsidP="008F57CB">
      <w:pPr>
        <w:rPr>
          <w:sz w:val="16"/>
        </w:rPr>
      </w:pPr>
    </w:p>
    <w:p w14:paraId="22435701" w14:textId="77777777" w:rsidR="008F57CB" w:rsidRDefault="008F57CB" w:rsidP="008F57CB">
      <w:pPr>
        <w:rPr>
          <w:sz w:val="22"/>
        </w:rPr>
      </w:pPr>
    </w:p>
    <w:p w14:paraId="0C6D7F2F" w14:textId="77777777" w:rsidR="008F57CB" w:rsidRDefault="008F57CB" w:rsidP="008F57CB">
      <w:pPr>
        <w:rPr>
          <w:sz w:val="22"/>
        </w:rPr>
      </w:pPr>
    </w:p>
    <w:p w14:paraId="5FB4DBEE" w14:textId="77777777" w:rsidR="008F57CB" w:rsidRDefault="008F57CB" w:rsidP="008F57CB">
      <w:pPr>
        <w:rPr>
          <w:sz w:val="22"/>
        </w:rPr>
      </w:pPr>
    </w:p>
    <w:p w14:paraId="38661998" w14:textId="77777777" w:rsidR="008F57CB" w:rsidRDefault="008F57CB" w:rsidP="008F57CB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14:paraId="3FF0B7C8" w14:textId="77777777" w:rsidR="008F57CB" w:rsidRPr="009475D5" w:rsidRDefault="008F57CB" w:rsidP="008F57CB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14:paraId="10C74C26" w14:textId="77777777" w:rsidR="008F57CB" w:rsidRDefault="008F57CB" w:rsidP="008F57CB">
      <w:pPr>
        <w:rPr>
          <w:sz w:val="22"/>
        </w:rPr>
      </w:pPr>
    </w:p>
    <w:p w14:paraId="48C11523" w14:textId="77777777" w:rsidR="008F57CB" w:rsidRDefault="008F57CB" w:rsidP="008F57CB">
      <w:pPr>
        <w:rPr>
          <w:sz w:val="20"/>
        </w:rPr>
      </w:pPr>
      <w:r>
        <w:rPr>
          <w:sz w:val="20"/>
        </w:rPr>
        <w:t>Załączniki:</w:t>
      </w:r>
    </w:p>
    <w:p w14:paraId="3254B68F" w14:textId="77777777" w:rsidR="008F57CB" w:rsidRDefault="008F57CB" w:rsidP="008F57CB">
      <w:pPr>
        <w:rPr>
          <w:sz w:val="20"/>
        </w:rPr>
      </w:pPr>
      <w:r>
        <w:rPr>
          <w:sz w:val="20"/>
        </w:rPr>
        <w:t>1. Rozliczenie finansowe ……………</w:t>
      </w:r>
    </w:p>
    <w:p w14:paraId="76EC536E" w14:textId="77777777" w:rsidR="008F57CB" w:rsidRDefault="008F57CB" w:rsidP="008F57CB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14:paraId="634987BD" w14:textId="77777777" w:rsidR="008F57CB" w:rsidRDefault="008F57CB" w:rsidP="008F57CB">
      <w:pPr>
        <w:rPr>
          <w:sz w:val="20"/>
        </w:rPr>
      </w:pPr>
      <w:r>
        <w:rPr>
          <w:sz w:val="20"/>
        </w:rPr>
        <w:t>3. Kserokopia listy obecności</w:t>
      </w:r>
    </w:p>
    <w:p w14:paraId="16E94357" w14:textId="77777777"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D24EC8">
        <w:rPr>
          <w:sz w:val="20"/>
        </w:rPr>
        <w:t>, RCA</w:t>
      </w:r>
      <w:r>
        <w:rPr>
          <w:sz w:val="20"/>
        </w:rPr>
        <w:t xml:space="preserve"> oraz dowody wpłat – (kopie przelewów) </w:t>
      </w:r>
    </w:p>
    <w:p w14:paraId="0DC926BE" w14:textId="77777777"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5. Zaliczka na podatek dochodowy  --  dowód wpłaty lub kopia przelewu</w:t>
      </w:r>
    </w:p>
    <w:p w14:paraId="78DFFB18" w14:textId="77777777"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6. Kserokopie zwolnień lekarskich</w:t>
      </w:r>
    </w:p>
    <w:p w14:paraId="43B0D123" w14:textId="77777777" w:rsidR="008F57CB" w:rsidRDefault="008F57CB" w:rsidP="008F57CB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</w:p>
    <w:p w14:paraId="71540AA5" w14:textId="77777777" w:rsidR="00444205" w:rsidRDefault="00444205" w:rsidP="00444205">
      <w:pPr>
        <w:rPr>
          <w:sz w:val="16"/>
        </w:rPr>
      </w:pPr>
    </w:p>
    <w:p w14:paraId="40296177" w14:textId="77777777" w:rsidR="00444205" w:rsidRDefault="00444205" w:rsidP="00444205">
      <w:pPr>
        <w:rPr>
          <w:sz w:val="16"/>
        </w:rPr>
        <w:sectPr w:rsidR="00444205" w:rsidSect="001070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8CE016" w14:textId="77777777" w:rsidR="00444205" w:rsidRDefault="00444205" w:rsidP="00444205">
      <w:pPr>
        <w:rPr>
          <w:sz w:val="16"/>
        </w:rPr>
      </w:pPr>
    </w:p>
    <w:p w14:paraId="4D7D54E7" w14:textId="77777777" w:rsidR="00444205" w:rsidRDefault="00444205" w:rsidP="00444205">
      <w:pPr>
        <w:rPr>
          <w:sz w:val="16"/>
        </w:rPr>
      </w:pPr>
    </w:p>
    <w:p w14:paraId="5C2F0280" w14:textId="77777777"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127FC783" w14:textId="77777777"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14:paraId="4B15AC5A" w14:textId="77777777" w:rsidR="00444205" w:rsidRDefault="00444205" w:rsidP="00444205">
      <w:pPr>
        <w:rPr>
          <w:sz w:val="14"/>
        </w:rPr>
      </w:pPr>
    </w:p>
    <w:p w14:paraId="1981E8A4" w14:textId="77777777" w:rsidR="00444205" w:rsidRDefault="00444205" w:rsidP="00444205">
      <w:pPr>
        <w:rPr>
          <w:sz w:val="14"/>
        </w:rPr>
      </w:pPr>
    </w:p>
    <w:p w14:paraId="27C69D4B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 xml:space="preserve">Rozliczenie finansowe wynagrodzeń osób zatrudnionych w ramach </w:t>
      </w:r>
      <w:r w:rsidR="008F57CB">
        <w:rPr>
          <w:b/>
        </w:rPr>
        <w:t>robót publicznych</w:t>
      </w:r>
    </w:p>
    <w:p w14:paraId="098D0531" w14:textId="77777777" w:rsidR="00444205" w:rsidRDefault="00444205" w:rsidP="00444205">
      <w:pPr>
        <w:spacing w:line="360" w:lineRule="auto"/>
        <w:jc w:val="center"/>
        <w:rPr>
          <w:b/>
        </w:rPr>
      </w:pPr>
    </w:p>
    <w:p w14:paraId="020CCC19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14:paraId="1D208720" w14:textId="77777777" w:rsidTr="005C4552">
        <w:tc>
          <w:tcPr>
            <w:tcW w:w="534" w:type="dxa"/>
            <w:vMerge w:val="restart"/>
            <w:vAlign w:val="center"/>
          </w:tcPr>
          <w:p w14:paraId="3FFE7D66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14:paraId="211D933E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14:paraId="06A66C3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14:paraId="3991764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14:paraId="1C728F61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14:paraId="71F34810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14:paraId="37CD5C4D" w14:textId="77777777" w:rsidTr="005C4552">
        <w:trPr>
          <w:trHeight w:val="1300"/>
        </w:trPr>
        <w:tc>
          <w:tcPr>
            <w:tcW w:w="534" w:type="dxa"/>
            <w:vMerge/>
            <w:vAlign w:val="center"/>
          </w:tcPr>
          <w:p w14:paraId="03EC8D1A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4EDD3F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52E8B8EA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450AC638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14:paraId="49632AAF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14:paraId="7C695B54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70E1AAF6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14:paraId="1C688C8A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14:paraId="71E456A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14:paraId="5FDC7026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26C73FD7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14:paraId="44E8F35F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14:paraId="121226F2" w14:textId="77777777" w:rsidTr="005C4552">
        <w:trPr>
          <w:trHeight w:val="567"/>
        </w:trPr>
        <w:tc>
          <w:tcPr>
            <w:tcW w:w="534" w:type="dxa"/>
          </w:tcPr>
          <w:p w14:paraId="5C5AD92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244A801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591FFB8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3B00F40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E9DD0A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759C3D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BC26D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2BD90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730EAB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AA8F87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00D6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1ECFA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20753E09" w14:textId="77777777" w:rsidTr="005C4552">
        <w:trPr>
          <w:trHeight w:val="567"/>
        </w:trPr>
        <w:tc>
          <w:tcPr>
            <w:tcW w:w="534" w:type="dxa"/>
          </w:tcPr>
          <w:p w14:paraId="5D6CD87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33BA5E0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0FB5D68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4DF31A4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0243387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D8C7B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2F66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63910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9BEA70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21BD72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1A7C0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15694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0BD49FF1" w14:textId="77777777" w:rsidTr="005C4552">
        <w:trPr>
          <w:trHeight w:val="567"/>
        </w:trPr>
        <w:tc>
          <w:tcPr>
            <w:tcW w:w="534" w:type="dxa"/>
          </w:tcPr>
          <w:p w14:paraId="4CD9A64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54CDB94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734ABD4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154D164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495B890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A42A48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F6DF1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D9C53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96F572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1F6F1EE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0246F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681AB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76D17603" w14:textId="77777777" w:rsidTr="005C4552">
        <w:trPr>
          <w:trHeight w:val="567"/>
        </w:trPr>
        <w:tc>
          <w:tcPr>
            <w:tcW w:w="534" w:type="dxa"/>
          </w:tcPr>
          <w:p w14:paraId="7708976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1FA4FC6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7738E8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472F90B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06D03EE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0A367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D8CB3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FA238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1A30C9C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5CB8CC4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8281F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C17C7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5F5DB885" w14:textId="77777777" w:rsidTr="005C4552">
        <w:trPr>
          <w:trHeight w:val="567"/>
        </w:trPr>
        <w:tc>
          <w:tcPr>
            <w:tcW w:w="534" w:type="dxa"/>
          </w:tcPr>
          <w:p w14:paraId="5CA9508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6683D43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6A71152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0F45447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6F609E7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8ACF4A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32A36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B28B9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7A2FBE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2A675A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FD66D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5FC6E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14:paraId="47C26859" w14:textId="77777777" w:rsidTr="005C4552">
        <w:trPr>
          <w:trHeight w:val="567"/>
        </w:trPr>
        <w:tc>
          <w:tcPr>
            <w:tcW w:w="2289" w:type="dxa"/>
            <w:gridSpan w:val="2"/>
          </w:tcPr>
          <w:p w14:paraId="297CC03A" w14:textId="77777777"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14:paraId="31E738DA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14:paraId="0E7CDD7D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6749B32A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116B394A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98175FE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986E42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AC3C7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DC56F0C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4A4223AF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5FC205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A324AB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14:paraId="4ADB12E9" w14:textId="77777777" w:rsidTr="008107EA">
        <w:trPr>
          <w:trHeight w:val="519"/>
        </w:trPr>
        <w:tc>
          <w:tcPr>
            <w:tcW w:w="9828" w:type="dxa"/>
            <w:vAlign w:val="center"/>
          </w:tcPr>
          <w:p w14:paraId="0829E8F7" w14:textId="77777777"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14:paraId="517163EA" w14:textId="77777777" w:rsidR="00444205" w:rsidRDefault="00444205" w:rsidP="00444205">
      <w:pPr>
        <w:spacing w:line="360" w:lineRule="auto"/>
        <w:rPr>
          <w:b/>
        </w:rPr>
      </w:pPr>
    </w:p>
    <w:p w14:paraId="0612D7BC" w14:textId="77777777" w:rsidR="00444205" w:rsidRDefault="00444205" w:rsidP="00444205">
      <w:pPr>
        <w:spacing w:line="360" w:lineRule="auto"/>
        <w:rPr>
          <w:b/>
        </w:rPr>
      </w:pPr>
    </w:p>
    <w:p w14:paraId="47431E88" w14:textId="77777777" w:rsidR="00444205" w:rsidRDefault="00444205" w:rsidP="00444205">
      <w:pPr>
        <w:spacing w:line="360" w:lineRule="auto"/>
        <w:rPr>
          <w:b/>
        </w:rPr>
      </w:pPr>
    </w:p>
    <w:p w14:paraId="74F71195" w14:textId="77777777"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14:paraId="20EDB744" w14:textId="77777777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14:paraId="456A7A96" w14:textId="77777777"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14:paraId="6F19B612" w14:textId="77777777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14:paraId="5A9C7F52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14:paraId="40CD61E7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14:paraId="2231B116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14:paraId="67636E7C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14:paraId="6C926E8D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14:paraId="48A7F974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14:paraId="0549716A" w14:textId="77777777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14:paraId="486AD610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45A2F1AA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71DD609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6EA8D17C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14:paraId="5D79876B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14:paraId="1A4CFA00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14:paraId="161F9B95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14:paraId="55A064D7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14:paraId="74E980E2" w14:textId="77777777" w:rsidTr="008107EA">
        <w:trPr>
          <w:cantSplit/>
        </w:trPr>
        <w:tc>
          <w:tcPr>
            <w:tcW w:w="468" w:type="dxa"/>
            <w:vAlign w:val="center"/>
          </w:tcPr>
          <w:p w14:paraId="6D9092CC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14:paraId="5E5C8B27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14:paraId="1F533881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14:paraId="56AB5E77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14:paraId="0753DE84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14:paraId="378C14EB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14:paraId="140B403C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14:paraId="0EABEE81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14:paraId="3852D552" w14:textId="77777777" w:rsidTr="008107EA">
        <w:trPr>
          <w:trHeight w:val="567"/>
        </w:trPr>
        <w:tc>
          <w:tcPr>
            <w:tcW w:w="468" w:type="dxa"/>
          </w:tcPr>
          <w:p w14:paraId="3D025CE1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1EB20A78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F485232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04860F4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604B25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1D3B93FF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11A95AE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29122644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4AD89A03" w14:textId="77777777" w:rsidTr="008107EA">
        <w:trPr>
          <w:trHeight w:val="567"/>
        </w:trPr>
        <w:tc>
          <w:tcPr>
            <w:tcW w:w="468" w:type="dxa"/>
          </w:tcPr>
          <w:p w14:paraId="5CCE83BA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9A067B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9B7959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32F2D863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964249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01DC4113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79B91A50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4D3379E8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0846119D" w14:textId="77777777" w:rsidTr="008107EA">
        <w:trPr>
          <w:trHeight w:val="567"/>
        </w:trPr>
        <w:tc>
          <w:tcPr>
            <w:tcW w:w="468" w:type="dxa"/>
          </w:tcPr>
          <w:p w14:paraId="72995208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EED0127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655225EF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1B8629E7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50241DD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2A55E9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5D2A1C72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33922299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6C28B453" w14:textId="77777777" w:rsidTr="008107EA">
        <w:trPr>
          <w:trHeight w:val="2736"/>
        </w:trPr>
        <w:tc>
          <w:tcPr>
            <w:tcW w:w="10945" w:type="dxa"/>
            <w:gridSpan w:val="8"/>
          </w:tcPr>
          <w:p w14:paraId="031E7933" w14:textId="77777777" w:rsidR="00444205" w:rsidRPr="00585BC8" w:rsidRDefault="00444205" w:rsidP="008107EA">
            <w:pPr>
              <w:rPr>
                <w:b/>
                <w:sz w:val="22"/>
              </w:rPr>
            </w:pPr>
          </w:p>
          <w:p w14:paraId="431C3FBE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14:paraId="2DC627EE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25F6A004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14:paraId="01658908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2F46A7A3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14:paraId="4499E6BE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5F35D3C9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2F0AB690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14:paraId="490A8568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14:paraId="33ACD17B" w14:textId="77777777"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14:paraId="07ED2857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14:paraId="30313E1D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14:paraId="709AD387" w14:textId="77777777" w:rsidR="00444205" w:rsidRPr="005E4130" w:rsidRDefault="00444205">
      <w:pPr>
        <w:rPr>
          <w:b/>
          <w:sz w:val="20"/>
        </w:rPr>
      </w:pPr>
    </w:p>
    <w:sectPr w:rsidR="00444205" w:rsidRPr="005E4130" w:rsidSect="001070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7C"/>
    <w:rsid w:val="00001707"/>
    <w:rsid w:val="00107050"/>
    <w:rsid w:val="00164B62"/>
    <w:rsid w:val="001B1E7A"/>
    <w:rsid w:val="001C6489"/>
    <w:rsid w:val="001D0B02"/>
    <w:rsid w:val="001E1EF5"/>
    <w:rsid w:val="00226C1B"/>
    <w:rsid w:val="0026778E"/>
    <w:rsid w:val="003D09CC"/>
    <w:rsid w:val="003D3F0D"/>
    <w:rsid w:val="00401A5D"/>
    <w:rsid w:val="00444205"/>
    <w:rsid w:val="00550417"/>
    <w:rsid w:val="00556F76"/>
    <w:rsid w:val="005C4552"/>
    <w:rsid w:val="005E4130"/>
    <w:rsid w:val="00652F0C"/>
    <w:rsid w:val="0065743D"/>
    <w:rsid w:val="00690DB1"/>
    <w:rsid w:val="007667F9"/>
    <w:rsid w:val="007672DC"/>
    <w:rsid w:val="007A64BB"/>
    <w:rsid w:val="00800A66"/>
    <w:rsid w:val="008126F1"/>
    <w:rsid w:val="008F1E8F"/>
    <w:rsid w:val="008F57CB"/>
    <w:rsid w:val="008F5BCA"/>
    <w:rsid w:val="009E5D51"/>
    <w:rsid w:val="00A016C7"/>
    <w:rsid w:val="00AA0ACE"/>
    <w:rsid w:val="00C0692B"/>
    <w:rsid w:val="00C26ECA"/>
    <w:rsid w:val="00D24EC8"/>
    <w:rsid w:val="00DA17F5"/>
    <w:rsid w:val="00EB62A6"/>
    <w:rsid w:val="00F97818"/>
    <w:rsid w:val="00FB2CBA"/>
    <w:rsid w:val="00FC737C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A9B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Ula</cp:lastModifiedBy>
  <cp:revision>4</cp:revision>
  <cp:lastPrinted>2018-02-13T07:03:00Z</cp:lastPrinted>
  <dcterms:created xsi:type="dcterms:W3CDTF">2023-04-25T10:12:00Z</dcterms:created>
  <dcterms:modified xsi:type="dcterms:W3CDTF">2024-01-17T07:47:00Z</dcterms:modified>
</cp:coreProperties>
</file>